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762C8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2D2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  <w:r w:rsidR="00C7378E">
        <w:rPr>
          <w:rFonts w:ascii="Times New Roman" w:hAnsi="Times New Roman" w:cs="Times New Roman"/>
          <w:b/>
          <w:sz w:val="24"/>
        </w:rPr>
        <w:t>-ВПЛ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</w:p>
          <w:p w:rsidR="00B57F46" w:rsidRDefault="00B349D0" w:rsidP="00C7378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выпускника </w:t>
            </w:r>
            <w:r w:rsidR="00C7378E">
              <w:rPr>
                <w:rFonts w:ascii="Times New Roman" w:hAnsi="Times New Roman" w:cs="Times New Roman"/>
                <w:b/>
                <w:sz w:val="28"/>
              </w:rPr>
              <w:t>прошлых лет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01344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  <w:r w:rsidR="00D013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МОУО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616"/>
              <w:gridCol w:w="1616"/>
              <w:gridCol w:w="1618"/>
            </w:tblGrid>
            <w:tr w:rsidR="0014661D" w:rsidRPr="00F46504" w:rsidTr="004A1880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14661D" w:rsidRPr="00F46504" w:rsidTr="0014661D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2602A6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14661D" w:rsidRPr="00F46504" w:rsidTr="000D4039">
              <w:trPr>
                <w:trHeight w:hRule="exact" w:val="483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61D" w:rsidRPr="00F46504" w:rsidRDefault="0014661D" w:rsidP="0014661D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8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Резервные сроки</w:t>
                  </w: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0D4039" w:rsidP="000D40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 (КЕГЭ)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Биология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</w:tbl>
          <w:p w:rsidR="00561314" w:rsidRDefault="00561314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391FDA" wp14:editId="28879A8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226695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4F3806" id="Прямоугольник 3" o:spid="_x0000_s1026" style="position:absolute;margin-left:.85pt;margin-top:17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PXH3BzcAAAABgEAAA8AAABkcnMvZG93bnJldi54&#10;bWxMjkFrwkAUhO9C/8PyCr3pprXRNmYjpSD0FrSl6G2TfSbB7NuQXWPsr+/ryZ6GYYaZL12PthUD&#10;9r5xpOBxFoFAKp1pqFLw9bmZvoDwQZPRrSNUcEUP6+xukurEuAttcdiFSvAI+UQrqEPoEil9WaPV&#10;fuY6JM6Orrc6sO0raXp94XHbyqcoWkirG+KHWnf4XmN52p2tArff5j9X03xvCmm6U374yIfls1IP&#10;9+PbCkTAMdzK8IfP6JAxU+HOZLxo2S+5qGAes3I8j2MQhYLFawwyS+V//OwX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9cfcH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8501C" w:rsidRDefault="0014661D" w:rsidP="0088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Я предупрежден</w:t>
            </w:r>
            <w:r w:rsidR="00561314">
              <w:rPr>
                <w:rFonts w:ascii="Times New Roman" w:hAnsi="Times New Roman" w:cs="Times New Roman"/>
                <w:sz w:val="26"/>
                <w:szCs w:val="26"/>
              </w:rPr>
              <w:t>(-а) о том, что в соответствии с п. 51 Порядка проведения ГИА</w:t>
            </w:r>
            <w:r w:rsidR="00561314" w:rsidRPr="00561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1314" w:rsidRPr="00561314">
              <w:rPr>
                <w:rFonts w:ascii="Times New Roman" w:hAnsi="Times New Roman"/>
                <w:sz w:val="26"/>
                <w:szCs w:val="26"/>
              </w:rPr>
              <w:t>для выпускников прошлых лет ЕГЭ проводится в резервные сроки основного периода проведения экзаменов.</w:t>
            </w:r>
          </w:p>
          <w:p w:rsidR="00561314" w:rsidRPr="0088501C" w:rsidRDefault="00561314" w:rsidP="000735E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8501C">
              <w:rPr>
                <w:rFonts w:ascii="Times New Roman" w:hAnsi="Times New Roman"/>
                <w:i/>
                <w:sz w:val="26"/>
                <w:szCs w:val="26"/>
              </w:rPr>
      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      </w:r>
          </w:p>
          <w:p w:rsidR="00B57F46" w:rsidRPr="002D2E2A" w:rsidRDefault="00B57F46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сдачи </w:t>
            </w:r>
            <w:r w:rsidR="0088501C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E27D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реждением </w:t>
            </w:r>
            <w:proofErr w:type="gramStart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  <w:r w:rsidR="00073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4112D2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735E8" w:rsidRPr="00FE163F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735E8" w:rsidRPr="001D3B0D" w:rsidRDefault="000735E8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B1A1CF" wp14:editId="659935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1392B3" id="Прямоугольник 1" o:spid="_x0000_s1026" style="position:absolute;margin-left:.8pt;margin-top:.2pt;width:16.9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1D3B0D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0735E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1ACFF85" wp14:editId="24D36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363993" id="Прямоугольник 8" o:spid="_x0000_s1026" style="position:absolute;margin-left:.3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 выполнения экзаменационной работы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DB16FFA" wp14:editId="7B21BB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664AAF" id="Прямоугольник 5" o:spid="_x0000_s1026" style="position:absolute;margin-left:.6pt;margin-top:6.85pt;width:16.9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735E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FE163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A22F48" w:rsidRDefault="000735E8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833B22A" wp14:editId="5246D64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F73800" id="Прямоугольник 2" o:spid="_x0000_s1026" style="position:absolute;margin-left:.6pt;margin-top:5.3pt;width:16.9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35E8" w:rsidRDefault="000735E8" w:rsidP="000735E8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0735E8" w:rsidRDefault="000735E8" w:rsidP="000735E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Default="000735E8" w:rsidP="000735E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021D12" w:rsidRDefault="000735E8" w:rsidP="000735E8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875AA0" w:rsidRDefault="000735E8" w:rsidP="000735E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развития)</w:t>
            </w:r>
          </w:p>
          <w:p w:rsidR="000735E8" w:rsidRDefault="000735E8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7FA" w:rsidRDefault="007857FA" w:rsidP="007857F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F2557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</w:t>
                  </w:r>
                  <w:r w:rsidR="00F255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857FA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Default="00523918" w:rsidP="005239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2B37C8A" wp14:editId="1ABDB27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70D8B3" id="Прямоугольник 4" o:spid="_x0000_s1026" style="position:absolute;margin-left:.2pt;margin-top:.35pt;width:16.9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F2557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лицом на основании </w:t>
            </w:r>
            <w:r w:rsidR="005849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доверенности</w:t>
            </w:r>
            <w:r w:rsidR="005849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49EA" w:rsidRPr="005849EA">
              <w:rPr>
                <w:rFonts w:ascii="Times New Roman" w:hAnsi="Times New Roman" w:cs="Times New Roman"/>
                <w:sz w:val="26"/>
                <w:szCs w:val="26"/>
              </w:rPr>
              <w:t>оформленной в порядке, предусмотренном гражданским законодательством Российской Федерации</w:t>
            </w:r>
            <w:r w:rsidR="005849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проведения ГИА и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Памяткой о правилах проведения ЕГ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 в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5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735E8"/>
    <w:rsid w:val="000D4039"/>
    <w:rsid w:val="0013262D"/>
    <w:rsid w:val="0014661D"/>
    <w:rsid w:val="001D3B0D"/>
    <w:rsid w:val="00261718"/>
    <w:rsid w:val="002D2E2A"/>
    <w:rsid w:val="002D7E9E"/>
    <w:rsid w:val="00331453"/>
    <w:rsid w:val="004112D2"/>
    <w:rsid w:val="00440B73"/>
    <w:rsid w:val="0044389C"/>
    <w:rsid w:val="00523918"/>
    <w:rsid w:val="00561314"/>
    <w:rsid w:val="005849EA"/>
    <w:rsid w:val="006B3F78"/>
    <w:rsid w:val="006F0E0A"/>
    <w:rsid w:val="00762C80"/>
    <w:rsid w:val="007857FA"/>
    <w:rsid w:val="007A34E0"/>
    <w:rsid w:val="0088501C"/>
    <w:rsid w:val="008F0D2C"/>
    <w:rsid w:val="00A641A2"/>
    <w:rsid w:val="00B349D0"/>
    <w:rsid w:val="00B57F46"/>
    <w:rsid w:val="00B60D43"/>
    <w:rsid w:val="00BF3763"/>
    <w:rsid w:val="00C7378E"/>
    <w:rsid w:val="00D01344"/>
    <w:rsid w:val="00D23ECC"/>
    <w:rsid w:val="00E27D26"/>
    <w:rsid w:val="00E6436B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2C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8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2C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8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Любовь Юрьевна  Малкова</cp:lastModifiedBy>
  <cp:revision>3</cp:revision>
  <cp:lastPrinted>2023-12-05T15:11:00Z</cp:lastPrinted>
  <dcterms:created xsi:type="dcterms:W3CDTF">2023-12-05T15:03:00Z</dcterms:created>
  <dcterms:modified xsi:type="dcterms:W3CDTF">2023-12-05T15:11:00Z</dcterms:modified>
</cp:coreProperties>
</file>